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Spec="right" w:tblpY="1"/>
        <w:tblOverlap w:val="never"/>
        <w:tblW w:w="4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13612B" w:rsidRPr="006939CE" w:rsidTr="00004AF4">
        <w:tc>
          <w:tcPr>
            <w:tcW w:w="4819" w:type="dxa"/>
          </w:tcPr>
          <w:p w:rsidR="0013612B" w:rsidRPr="006939CE" w:rsidRDefault="0013612B" w:rsidP="00004AF4">
            <w:pPr>
              <w:jc w:val="right"/>
              <w:rPr>
                <w:rFonts w:ascii="Times New Roman" w:hAnsi="Times New Roman" w:cs="Times New Roman"/>
              </w:rPr>
            </w:pPr>
            <w:r w:rsidRPr="006939CE">
              <w:rPr>
                <w:rFonts w:ascii="Times New Roman" w:hAnsi="Times New Roman" w:cs="Times New Roman"/>
              </w:rPr>
              <w:t>УТВЕРЖДАЮ</w:t>
            </w:r>
          </w:p>
          <w:p w:rsidR="0013612B" w:rsidRPr="006939CE" w:rsidRDefault="0013612B" w:rsidP="00004AF4">
            <w:pPr>
              <w:jc w:val="right"/>
              <w:rPr>
                <w:rFonts w:ascii="Times New Roman" w:hAnsi="Times New Roman" w:cs="Times New Roman"/>
              </w:rPr>
            </w:pPr>
            <w:r w:rsidRPr="006939CE">
              <w:rPr>
                <w:rFonts w:ascii="Times New Roman" w:hAnsi="Times New Roman" w:cs="Times New Roman"/>
              </w:rPr>
              <w:t>Финансовый директор</w:t>
            </w:r>
          </w:p>
          <w:p w:rsidR="0013612B" w:rsidRPr="006939CE" w:rsidRDefault="0013612B" w:rsidP="00004AF4">
            <w:pPr>
              <w:jc w:val="right"/>
              <w:rPr>
                <w:rFonts w:ascii="Times New Roman" w:hAnsi="Times New Roman" w:cs="Times New Roman"/>
              </w:rPr>
            </w:pPr>
            <w:r w:rsidRPr="006939CE">
              <w:rPr>
                <w:rFonts w:ascii="Times New Roman" w:hAnsi="Times New Roman" w:cs="Times New Roman"/>
              </w:rPr>
              <w:t>ООО «ПрофМед»</w:t>
            </w:r>
          </w:p>
          <w:p w:rsidR="0013612B" w:rsidRDefault="0013612B" w:rsidP="00175E12">
            <w:pPr>
              <w:jc w:val="right"/>
              <w:rPr>
                <w:rFonts w:ascii="Times New Roman" w:hAnsi="Times New Roman" w:cs="Times New Roman"/>
              </w:rPr>
            </w:pPr>
            <w:r w:rsidRPr="006939CE">
              <w:rPr>
                <w:rFonts w:ascii="Times New Roman" w:hAnsi="Times New Roman" w:cs="Times New Roman"/>
              </w:rPr>
              <w:t>___________________  Денисов Б.М.</w:t>
            </w:r>
          </w:p>
          <w:p w:rsidR="009A2F88" w:rsidRPr="006939CE" w:rsidRDefault="009A2F88" w:rsidP="00175E1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232C4" w:rsidRDefault="00004AF4" w:rsidP="000B4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-145415</wp:posOffset>
            </wp:positionV>
            <wp:extent cx="2831465" cy="635635"/>
            <wp:effectExtent l="19050" t="0" r="6985" b="0"/>
            <wp:wrapNone/>
            <wp:docPr id="3" name="Рисунок 2" descr="D:\В РАБОТЕ\Клиника\лого\Новая_Жизнь_Logo_ПРОЗРАЧ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 РАБОТЕ\Клиника\лого\Новая_Жизнь_Logo_ПРОЗРАЧН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CF2F80" w:rsidRPr="00194D96">
        <w:rPr>
          <w:rFonts w:ascii="Times New Roman" w:hAnsi="Times New Roman" w:cs="Times New Roman"/>
          <w:b/>
          <w:sz w:val="24"/>
          <w:szCs w:val="24"/>
        </w:rPr>
        <w:t>ПРЕЙСКУРАНТ ПЛАТНЫХ МЕДИЦИНСКИХ УСЛУГ</w:t>
      </w:r>
      <w:r w:rsidR="00F2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2C4" w:rsidRPr="00194D96">
        <w:rPr>
          <w:rFonts w:ascii="Times New Roman" w:hAnsi="Times New Roman" w:cs="Times New Roman"/>
          <w:b/>
          <w:sz w:val="24"/>
          <w:szCs w:val="24"/>
        </w:rPr>
        <w:t>ООО «ПрофМед»</w:t>
      </w:r>
    </w:p>
    <w:tbl>
      <w:tblPr>
        <w:tblW w:w="10218" w:type="dxa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943"/>
        <w:gridCol w:w="1275"/>
      </w:tblGrid>
      <w:tr w:rsidR="00FB7178" w:rsidRPr="00FB7178" w:rsidTr="00A96EF2">
        <w:trPr>
          <w:trHeight w:val="684"/>
        </w:trPr>
        <w:tc>
          <w:tcPr>
            <w:tcW w:w="89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  <w:r w:rsidRPr="00FB7178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="00A96EF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  <w:r w:rsidRPr="00FB7178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Сумма</w:t>
            </w:r>
            <w:r w:rsidRPr="00FB7178">
              <w:rPr>
                <w:rFonts w:ascii="Ink Free" w:eastAsia="Times New Roman" w:hAnsi="Ink Free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FB7178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руб</w:t>
            </w:r>
            <w:r w:rsidRPr="00FB7178">
              <w:rPr>
                <w:rFonts w:ascii="Ink Free" w:eastAsia="Times New Roman" w:hAnsi="Ink Free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FB7178" w:rsidRPr="00FB7178" w:rsidTr="00004AF4">
        <w:trPr>
          <w:trHeight w:val="313"/>
        </w:trPr>
        <w:tc>
          <w:tcPr>
            <w:tcW w:w="1021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00D2AA"/>
            <w:vAlign w:val="center"/>
            <w:hideMark/>
          </w:tcPr>
          <w:p w:rsidR="00FB7178" w:rsidRPr="00004AF4" w:rsidRDefault="00FB7178" w:rsidP="000B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004AF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Консультации и приём специалистов</w:t>
            </w:r>
          </w:p>
        </w:tc>
      </w:tr>
      <w:tr w:rsidR="00FB7178" w:rsidRPr="00FB7178" w:rsidTr="00A96EF2">
        <w:trPr>
          <w:trHeight w:val="234"/>
        </w:trPr>
        <w:tc>
          <w:tcPr>
            <w:tcW w:w="89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врача-терапевта первичный (60‘)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FB7178" w:rsidRPr="00FB7178" w:rsidRDefault="00FB7178" w:rsidP="004A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51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A6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FB7178" w:rsidRPr="00FB7178" w:rsidTr="00A96EF2">
        <w:trPr>
          <w:trHeight w:val="209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врача-терапевта повторный (30‘)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FB7178" w:rsidRPr="00FB7178" w:rsidRDefault="00FB7178" w:rsidP="0061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3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24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47E71" w:rsidRPr="00FB7178" w:rsidTr="00A96EF2">
        <w:trPr>
          <w:trHeight w:val="209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47E71" w:rsidRPr="00447E71" w:rsidRDefault="00447E71" w:rsidP="00447E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71">
              <w:rPr>
                <w:rFonts w:ascii="Times New Roman" w:hAnsi="Times New Roman" w:cs="Times New Roman"/>
                <w:sz w:val="20"/>
                <w:szCs w:val="20"/>
              </w:rPr>
              <w:t>Профилактический прием (осмотр, консультация) врача-терапевта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47E71" w:rsidRPr="00FB7178" w:rsidRDefault="00447E71" w:rsidP="0013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</w:tr>
      <w:tr w:rsidR="00BF1EFB" w:rsidRPr="00FB7178" w:rsidTr="00A96EF2">
        <w:trPr>
          <w:trHeight w:val="209"/>
        </w:trPr>
        <w:tc>
          <w:tcPr>
            <w:tcW w:w="89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F1EFB" w:rsidRPr="00FB7178" w:rsidRDefault="00BF1EFB" w:rsidP="0049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Online-консультация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врача-терапевта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r w:rsidR="0049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F1EFB" w:rsidRPr="00FB7178" w:rsidRDefault="0049735B" w:rsidP="0049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F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BF1EFB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BF1EFB" w:rsidRPr="00FB7178" w:rsidTr="00A96EF2">
        <w:trPr>
          <w:trHeight w:val="158"/>
        </w:trPr>
        <w:tc>
          <w:tcPr>
            <w:tcW w:w="89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BF1EFB" w:rsidRPr="00FB7178" w:rsidRDefault="00BF1EF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врача-кардиолога первичный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(60‘)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BF1EFB" w:rsidRPr="00FB7178" w:rsidRDefault="00BF1EFB" w:rsidP="004A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A6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BF1EFB" w:rsidRPr="00FB7178" w:rsidTr="00A96EF2">
        <w:trPr>
          <w:trHeight w:val="119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F1EFB" w:rsidRPr="00FB7178" w:rsidRDefault="00BF1EF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врача-кардиолога повторный (30‘)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F1EFB" w:rsidRPr="00FB7178" w:rsidRDefault="00BF1EFB" w:rsidP="00F2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24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A96EF2" w:rsidRPr="00FB7178" w:rsidTr="00A96EF2">
        <w:trPr>
          <w:trHeight w:val="119"/>
        </w:trPr>
        <w:tc>
          <w:tcPr>
            <w:tcW w:w="89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96EF2" w:rsidRPr="00FB7178" w:rsidRDefault="00A96EF2" w:rsidP="0049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Online-консультация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врача-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кардиолога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r w:rsidR="0049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96EF2" w:rsidRPr="00FB7178" w:rsidRDefault="0049735B" w:rsidP="0076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A96EF2" w:rsidRPr="00FB7178" w:rsidTr="00A96EF2">
        <w:trPr>
          <w:trHeight w:val="238"/>
        </w:trPr>
        <w:tc>
          <w:tcPr>
            <w:tcW w:w="89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врача-эндокринолога первичный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(60‘)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2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24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A96EF2" w:rsidRPr="00FB7178" w:rsidTr="00A96EF2">
        <w:trPr>
          <w:trHeight w:val="186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врача-эндокринолога повторный (30‘)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2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24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A96EF2" w:rsidRPr="00FB7178" w:rsidTr="000B4E5D">
        <w:trPr>
          <w:trHeight w:val="186"/>
        </w:trPr>
        <w:tc>
          <w:tcPr>
            <w:tcW w:w="89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96EF2" w:rsidRPr="00FB7178" w:rsidRDefault="00A96EF2" w:rsidP="0049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Online-консультация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врача- эндокринолога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r w:rsidR="0049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96EF2" w:rsidRPr="00FB7178" w:rsidRDefault="0049735B" w:rsidP="0076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A96EF2" w:rsidRPr="00FB7178" w:rsidTr="000B4E5D">
        <w:trPr>
          <w:trHeight w:val="161"/>
        </w:trPr>
        <w:tc>
          <w:tcPr>
            <w:tcW w:w="89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врача-невролога первичный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(60‘)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A96EF2" w:rsidRPr="00FB7178" w:rsidTr="000B4E5D">
        <w:trPr>
          <w:trHeight w:val="124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врача-невролога повторный (30‘)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61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1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0B4E5D" w:rsidRPr="00FB7178" w:rsidTr="000B4E5D">
        <w:trPr>
          <w:trHeight w:val="124"/>
        </w:trPr>
        <w:tc>
          <w:tcPr>
            <w:tcW w:w="89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0B4E5D" w:rsidRPr="00FB7178" w:rsidRDefault="000B4E5D" w:rsidP="0049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Online-консультация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врача-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невролога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r w:rsidR="0049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0B4E5D" w:rsidRPr="00FB7178" w:rsidRDefault="0049735B" w:rsidP="0013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A96EF2" w:rsidRPr="00FB7178" w:rsidTr="00A96EF2">
        <w:trPr>
          <w:trHeight w:val="227"/>
        </w:trPr>
        <w:tc>
          <w:tcPr>
            <w:tcW w:w="89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9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врача-психиатра первичный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(60‘)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A96EF2" w:rsidRPr="00FB7178" w:rsidTr="00A96EF2">
        <w:trPr>
          <w:trHeight w:val="190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9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врача-психиатра повторный (30‘)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A96EF2" w:rsidRPr="00FB7178" w:rsidTr="007E6398">
        <w:trPr>
          <w:trHeight w:val="190"/>
        </w:trPr>
        <w:tc>
          <w:tcPr>
            <w:tcW w:w="89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96EF2" w:rsidRPr="00FB7178" w:rsidRDefault="00A96EF2" w:rsidP="00BF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Online</w:t>
            </w:r>
            <w:r w:rsidRPr="00BF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врача-психиатра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96EF2" w:rsidRPr="00FB7178" w:rsidRDefault="00A96EF2" w:rsidP="0076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A96EF2" w:rsidRPr="00FB7178" w:rsidTr="007E6398">
        <w:trPr>
          <w:trHeight w:val="151"/>
        </w:trPr>
        <w:tc>
          <w:tcPr>
            <w:tcW w:w="89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D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врача-психотерапевта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(60‘)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7E6398" w:rsidRPr="00FB7178" w:rsidTr="007E6398">
        <w:trPr>
          <w:trHeight w:val="151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7E6398" w:rsidRPr="00FB7178" w:rsidRDefault="007E6398" w:rsidP="00D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врача-психотерапевта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психиатра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7E6398" w:rsidRPr="00FB7178" w:rsidRDefault="007E639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</w:t>
            </w:r>
          </w:p>
        </w:tc>
      </w:tr>
      <w:tr w:rsidR="00A96EF2" w:rsidRPr="00FB7178" w:rsidTr="007E6398">
        <w:trPr>
          <w:trHeight w:val="114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Групповое занятие с врачом-психотерапевтом (90‘)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20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A96EF2" w:rsidRPr="00FB7178" w:rsidTr="007E6398">
        <w:trPr>
          <w:trHeight w:val="114"/>
        </w:trPr>
        <w:tc>
          <w:tcPr>
            <w:tcW w:w="89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96EF2" w:rsidRPr="00FB7178" w:rsidRDefault="00A96EF2" w:rsidP="0076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Online-консультация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врача-психотерапевта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(60‘)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96EF2" w:rsidRPr="00FB7178" w:rsidRDefault="00A96EF2" w:rsidP="0076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A96EF2" w:rsidRPr="00FB7178" w:rsidTr="00A96EF2">
        <w:trPr>
          <w:trHeight w:val="218"/>
        </w:trPr>
        <w:tc>
          <w:tcPr>
            <w:tcW w:w="89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1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врача-остеопата (60‘)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EB711A" w:rsidP="00EB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F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96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96EF2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A96EF2" w:rsidRPr="00FB7178" w:rsidTr="0049735B">
        <w:trPr>
          <w:trHeight w:val="142"/>
        </w:trPr>
        <w:tc>
          <w:tcPr>
            <w:tcW w:w="89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A96EF2" w:rsidRPr="00FB7178" w:rsidRDefault="00A96EF2" w:rsidP="0049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Прием (осмотр)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врача-рефлексотерапевта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первичный (</w:t>
            </w:r>
            <w:r w:rsidR="0049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0’)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A96EF2" w:rsidRPr="00FB7178" w:rsidRDefault="0049735B" w:rsidP="0049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96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96EF2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9735B" w:rsidRPr="00FB7178" w:rsidTr="0049735B">
        <w:trPr>
          <w:trHeight w:val="142"/>
        </w:trPr>
        <w:tc>
          <w:tcPr>
            <w:tcW w:w="89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9735B" w:rsidRPr="00FB7178" w:rsidRDefault="0049735B" w:rsidP="0049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Прием (осмотр)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врача-рефлексотерапевта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повторный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9735B" w:rsidRPr="00FB7178" w:rsidRDefault="0049735B" w:rsidP="00B3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B35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9735B" w:rsidRPr="00FB7178" w:rsidTr="00A96EF2">
        <w:trPr>
          <w:trHeight w:val="142"/>
        </w:trPr>
        <w:tc>
          <w:tcPr>
            <w:tcW w:w="8943" w:type="dxa"/>
            <w:shd w:val="clear" w:color="auto" w:fill="auto"/>
            <w:hideMark/>
          </w:tcPr>
          <w:p w:rsidR="0049735B" w:rsidRPr="00FB7178" w:rsidRDefault="0049735B" w:rsidP="0076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Акупунктура токами крайне высокой частоты (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КВЧ-пунктура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hideMark/>
          </w:tcPr>
          <w:p w:rsidR="0049735B" w:rsidRPr="00FB7178" w:rsidRDefault="0049735B" w:rsidP="0049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9735B" w:rsidRPr="00FB7178" w:rsidTr="00A96EF2">
        <w:trPr>
          <w:trHeight w:val="142"/>
        </w:trPr>
        <w:tc>
          <w:tcPr>
            <w:tcW w:w="8943" w:type="dxa"/>
            <w:shd w:val="clear" w:color="auto" w:fill="auto"/>
            <w:hideMark/>
          </w:tcPr>
          <w:p w:rsidR="0049735B" w:rsidRPr="00FB7178" w:rsidRDefault="0049735B" w:rsidP="0076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Сеанс классической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корпоральной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рефлексотерапии (45’)</w:t>
            </w:r>
          </w:p>
        </w:tc>
        <w:tc>
          <w:tcPr>
            <w:tcW w:w="1275" w:type="dxa"/>
            <w:shd w:val="clear" w:color="auto" w:fill="auto"/>
            <w:hideMark/>
          </w:tcPr>
          <w:p w:rsidR="0049735B" w:rsidRPr="00FB7178" w:rsidRDefault="00F24190" w:rsidP="00F2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9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9735B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9735B" w:rsidRPr="00FB7178" w:rsidTr="00A534B4">
        <w:trPr>
          <w:trHeight w:val="142"/>
        </w:trPr>
        <w:tc>
          <w:tcPr>
            <w:tcW w:w="8943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49735B" w:rsidRPr="00C65216" w:rsidRDefault="0049735B" w:rsidP="00760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Зональная рефлексотерапия (1 зона)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49735B" w:rsidRPr="00C65216" w:rsidRDefault="0049735B" w:rsidP="00760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49735B" w:rsidRPr="00FB7178" w:rsidTr="00A534B4">
        <w:trPr>
          <w:trHeight w:val="142"/>
        </w:trPr>
        <w:tc>
          <w:tcPr>
            <w:tcW w:w="89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76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 мануальной терапии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0’)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49735B" w:rsidRPr="00FB7178" w:rsidRDefault="0049735B" w:rsidP="0083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83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A534B4" w:rsidRPr="00FB7178" w:rsidTr="00A534B4">
        <w:trPr>
          <w:trHeight w:val="142"/>
        </w:trPr>
        <w:tc>
          <w:tcPr>
            <w:tcW w:w="8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34B4" w:rsidRPr="00FB7178" w:rsidRDefault="00A534B4" w:rsidP="0076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Лечебная блокада передней лестничной мышцы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A534B4" w:rsidRDefault="00A534B4" w:rsidP="0061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</w:t>
            </w:r>
          </w:p>
        </w:tc>
      </w:tr>
      <w:tr w:rsidR="00A534B4" w:rsidRPr="00FB7178" w:rsidTr="00A534B4">
        <w:trPr>
          <w:trHeight w:val="142"/>
        </w:trPr>
        <w:tc>
          <w:tcPr>
            <w:tcW w:w="8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34B4" w:rsidRPr="00FB7178" w:rsidRDefault="00A534B4" w:rsidP="0076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Лечебная блокада седалищного нерва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A534B4" w:rsidRDefault="00A534B4" w:rsidP="0061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</w:t>
            </w:r>
          </w:p>
        </w:tc>
      </w:tr>
      <w:tr w:rsidR="00A534B4" w:rsidRPr="00FB7178" w:rsidTr="00A534B4">
        <w:trPr>
          <w:trHeight w:val="142"/>
        </w:trPr>
        <w:tc>
          <w:tcPr>
            <w:tcW w:w="8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34B4" w:rsidRPr="00FB7178" w:rsidRDefault="00A534B4" w:rsidP="00A5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3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Паравертебральная</w:t>
            </w:r>
            <w:proofErr w:type="spellEnd"/>
            <w:r w:rsidRPr="00A53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блокада с применением препарата Гидрокортизон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A534B4" w:rsidRDefault="00A534B4" w:rsidP="0061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</w:tr>
      <w:tr w:rsidR="00A534B4" w:rsidRPr="00FB7178" w:rsidTr="00A534B4">
        <w:trPr>
          <w:trHeight w:val="142"/>
        </w:trPr>
        <w:tc>
          <w:tcPr>
            <w:tcW w:w="8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34B4" w:rsidRPr="00FB7178" w:rsidRDefault="00A534B4" w:rsidP="00A5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3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Паравертебральная</w:t>
            </w:r>
            <w:proofErr w:type="spellEnd"/>
            <w:r w:rsidRPr="00A53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блокада с применением препарат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53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Дипроспан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A534B4" w:rsidRDefault="00A534B4" w:rsidP="0061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1 900</w:t>
            </w:r>
          </w:p>
        </w:tc>
      </w:tr>
      <w:tr w:rsidR="0049735B" w:rsidRPr="00FB7178" w:rsidTr="00A534B4">
        <w:trPr>
          <w:trHeight w:val="142"/>
        </w:trPr>
        <w:tc>
          <w:tcPr>
            <w:tcW w:w="8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76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Сеанс мануальной терапии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49735B" w:rsidRPr="00FB7178" w:rsidRDefault="0049735B" w:rsidP="0083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83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9735B" w:rsidRPr="00FB7178" w:rsidTr="00A534B4">
        <w:trPr>
          <w:trHeight w:val="142"/>
        </w:trPr>
        <w:tc>
          <w:tcPr>
            <w:tcW w:w="89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76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Кинезиотейпирование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 зона)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9735B" w:rsidRPr="00FB7178" w:rsidRDefault="0049735B" w:rsidP="0076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</w:tr>
      <w:tr w:rsidR="0049735B" w:rsidRPr="00FB7178" w:rsidTr="00A534B4">
        <w:trPr>
          <w:trHeight w:val="258"/>
        </w:trPr>
        <w:tc>
          <w:tcPr>
            <w:tcW w:w="89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Индивидуальное клинико-психологическое консультирование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(60‘)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Pr="00FB7178" w:rsidRDefault="00EB711A" w:rsidP="0085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9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  <w:r w:rsidR="0049735B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9735B" w:rsidRPr="00FB7178" w:rsidTr="00A96EF2">
        <w:trPr>
          <w:trHeight w:val="220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Групповое клинико-психологическое консультирование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49735B" w:rsidRPr="00FB7178" w:rsidTr="00774B1D">
        <w:trPr>
          <w:trHeight w:val="182"/>
        </w:trPr>
        <w:tc>
          <w:tcPr>
            <w:tcW w:w="89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49735B" w:rsidRPr="00FB7178" w:rsidRDefault="0049735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Online-консультация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специалиста (60‘)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49735B" w:rsidRPr="00FB7178" w:rsidRDefault="0049735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774B1D" w:rsidRPr="00FB7178" w:rsidTr="00774B1D">
        <w:trPr>
          <w:trHeight w:val="182"/>
        </w:trPr>
        <w:tc>
          <w:tcPr>
            <w:tcW w:w="89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B1D" w:rsidRPr="00774B1D" w:rsidRDefault="00774B1D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Первичный прием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нутрициолога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(60‘)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774B1D" w:rsidRPr="00FB7178" w:rsidRDefault="00774B1D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</w:t>
            </w:r>
          </w:p>
        </w:tc>
      </w:tr>
      <w:tr w:rsidR="00774B1D" w:rsidRPr="00FB7178" w:rsidTr="00774B1D">
        <w:trPr>
          <w:trHeight w:val="182"/>
        </w:trPr>
        <w:tc>
          <w:tcPr>
            <w:tcW w:w="89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774B1D" w:rsidRPr="00FB7178" w:rsidRDefault="00774B1D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Повторный прием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нутрициолога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(60‘)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774B1D" w:rsidRPr="00FB7178" w:rsidRDefault="004572CE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774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</w:t>
            </w:r>
          </w:p>
        </w:tc>
      </w:tr>
      <w:tr w:rsidR="00F24190" w:rsidRPr="00FB7178" w:rsidTr="00F24190">
        <w:trPr>
          <w:trHeight w:val="182"/>
        </w:trPr>
        <w:tc>
          <w:tcPr>
            <w:tcW w:w="89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4190" w:rsidRPr="00F24190" w:rsidRDefault="00F24190" w:rsidP="00F2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41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Консультация специалиста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 выездом на</w:t>
            </w:r>
            <w:r w:rsidRPr="00F241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черте города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24190" w:rsidRPr="00F24190" w:rsidRDefault="00F24190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190">
              <w:rPr>
                <w:rFonts w:ascii="Times New Roman" w:eastAsia="Times New Roman" w:hAnsi="Times New Roman" w:cs="Times New Roman"/>
                <w:sz w:val="20"/>
                <w:szCs w:val="20"/>
              </w:rPr>
              <w:t>3 000</w:t>
            </w:r>
          </w:p>
        </w:tc>
      </w:tr>
      <w:tr w:rsidR="00F24190" w:rsidRPr="00FB7178" w:rsidTr="00F24190">
        <w:trPr>
          <w:trHeight w:val="182"/>
        </w:trPr>
        <w:tc>
          <w:tcPr>
            <w:tcW w:w="89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F24190" w:rsidRPr="00F24190" w:rsidRDefault="00F24190" w:rsidP="00F2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41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Консультация специалиста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 выездом на</w:t>
            </w:r>
            <w:r w:rsidRPr="00F241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 чертой города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4190" w:rsidRPr="00F24190" w:rsidRDefault="006F6ACC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F24190">
              <w:rPr>
                <w:rFonts w:ascii="Times New Roman" w:eastAsia="Times New Roman" w:hAnsi="Times New Roman" w:cs="Times New Roman"/>
                <w:sz w:val="20"/>
                <w:szCs w:val="20"/>
              </w:rPr>
              <w:t>4 000</w:t>
            </w:r>
          </w:p>
        </w:tc>
      </w:tr>
      <w:tr w:rsidR="0049735B" w:rsidRPr="00FB7178" w:rsidTr="00F24190">
        <w:trPr>
          <w:trHeight w:val="149"/>
        </w:trPr>
        <w:tc>
          <w:tcPr>
            <w:tcW w:w="1021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00D2AA"/>
            <w:vAlign w:val="center"/>
            <w:hideMark/>
          </w:tcPr>
          <w:p w:rsidR="0049735B" w:rsidRPr="00004AF4" w:rsidRDefault="0049735B" w:rsidP="000B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4AF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Функциональная</w:t>
            </w:r>
            <w:r w:rsidRPr="00004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04AF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диагностика</w:t>
            </w:r>
          </w:p>
        </w:tc>
      </w:tr>
      <w:tr w:rsidR="0049735B" w:rsidRPr="00FB7178" w:rsidTr="00A96EF2">
        <w:trPr>
          <w:trHeight w:val="126"/>
        </w:trPr>
        <w:tc>
          <w:tcPr>
            <w:tcW w:w="89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Электрокардиограмма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95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9735B" w:rsidRPr="00FB7178" w:rsidTr="00A96EF2">
        <w:trPr>
          <w:trHeight w:val="157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Электрокардиограмма с расшифровкой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Pr="00FB7178" w:rsidRDefault="005F4827" w:rsidP="0095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49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9735B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9735B" w:rsidRPr="00FB7178" w:rsidTr="00A96EF2">
        <w:trPr>
          <w:trHeight w:val="190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Спирография без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бронхолитика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9735B" w:rsidRPr="00FB7178" w:rsidTr="00A96EF2">
        <w:trPr>
          <w:trHeight w:val="221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Спирография с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бронхолитиком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49735B" w:rsidRPr="00FB7178" w:rsidTr="00A96EF2">
        <w:trPr>
          <w:trHeight w:val="254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Холтеровское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мониторирование сердечного ритма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49735B" w:rsidRPr="00FB7178" w:rsidTr="00A96EF2">
        <w:trPr>
          <w:trHeight w:val="129"/>
        </w:trPr>
        <w:tc>
          <w:tcPr>
            <w:tcW w:w="89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49735B" w:rsidRPr="00FB7178" w:rsidRDefault="0049735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Суточное мониторирование артериального давления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49735B" w:rsidRPr="00FB7178" w:rsidRDefault="0049735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</w:tr>
      <w:tr w:rsidR="0049735B" w:rsidRPr="00FB7178" w:rsidTr="00004AF4">
        <w:trPr>
          <w:trHeight w:val="162"/>
        </w:trPr>
        <w:tc>
          <w:tcPr>
            <w:tcW w:w="1021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00D2AA"/>
            <w:vAlign w:val="center"/>
            <w:hideMark/>
          </w:tcPr>
          <w:p w:rsidR="0049735B" w:rsidRPr="00004AF4" w:rsidRDefault="0049735B" w:rsidP="000B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004AF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Комплексные услуги</w:t>
            </w:r>
          </w:p>
        </w:tc>
      </w:tr>
      <w:tr w:rsidR="0049735B" w:rsidRPr="00FB7178" w:rsidTr="000B4E5D">
        <w:trPr>
          <w:trHeight w:val="860"/>
        </w:trPr>
        <w:tc>
          <w:tcPr>
            <w:tcW w:w="89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Pr="00C604B6" w:rsidRDefault="0049735B" w:rsidP="00C6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60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Артериальная гипертензия</w:t>
            </w:r>
          </w:p>
          <w:p w:rsidR="0049735B" w:rsidRPr="00FB7178" w:rsidRDefault="009A2F88" w:rsidP="009A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49735B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онсультация кардиолога, психолога/психотерапевта, ЭКГ, </w:t>
            </w:r>
            <w:proofErr w:type="spellStart"/>
            <w:r w:rsidR="0049735B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Липидограмма</w:t>
            </w:r>
            <w:proofErr w:type="spellEnd"/>
            <w:r w:rsidR="0049735B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(ЛПНП, ЛПВП, </w:t>
            </w:r>
            <w:proofErr w:type="spellStart"/>
            <w:r w:rsidR="0049735B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Триглицериды</w:t>
            </w:r>
            <w:proofErr w:type="spellEnd"/>
            <w:r w:rsidR="0049735B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индекс </w:t>
            </w:r>
            <w:proofErr w:type="spellStart"/>
            <w:r w:rsidR="0049735B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атерогенности</w:t>
            </w:r>
            <w:proofErr w:type="spellEnd"/>
            <w:r w:rsidR="0049735B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="0049735B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Д-димер</w:t>
            </w:r>
            <w:proofErr w:type="spellEnd"/>
            <w:r w:rsidR="0049735B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калий в крови, натрий в крови, мочевая кислота, </w:t>
            </w:r>
            <w:proofErr w:type="spellStart"/>
            <w:r w:rsidR="0049735B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узи</w:t>
            </w:r>
            <w:proofErr w:type="spellEnd"/>
            <w:r w:rsidR="0049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9735B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брахеоцефальной</w:t>
            </w:r>
            <w:proofErr w:type="spellEnd"/>
            <w:r w:rsidR="0049735B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артерии, СМАД, моча на </w:t>
            </w:r>
            <w:proofErr w:type="spellStart"/>
            <w:r w:rsidR="0049735B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микроальбуминурию</w:t>
            </w:r>
            <w:proofErr w:type="spellEnd"/>
            <w:r w:rsidR="0049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9735B" w:rsidRPr="00FB7178" w:rsidRDefault="0049735B" w:rsidP="00C6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49735B" w:rsidRPr="00FB7178" w:rsidTr="00F24190">
        <w:trPr>
          <w:trHeight w:val="275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Default="0049735B" w:rsidP="00C6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 w:rsidRPr="00635F50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Панические атаки</w:t>
            </w:r>
          </w:p>
          <w:p w:rsidR="009A2F88" w:rsidRDefault="009A2F88" w:rsidP="009A2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45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К</w:t>
            </w:r>
            <w:r w:rsidR="0049735B" w:rsidRPr="008945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онс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ультация</w:t>
            </w:r>
            <w:r w:rsidR="0049735B" w:rsidRPr="008945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кардиолога</w:t>
            </w:r>
            <w:r w:rsidR="004973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/эндокринолога</w:t>
            </w:r>
            <w:r w:rsidR="0049735B" w:rsidRPr="008945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психолога</w:t>
            </w:r>
            <w:r w:rsidR="004973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49735B" w:rsidRPr="008945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психотерапевта,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ТТГ,</w:t>
            </w:r>
          </w:p>
          <w:p w:rsidR="0049735B" w:rsidRPr="00C604B6" w:rsidRDefault="0049735B" w:rsidP="009A2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своб</w:t>
            </w:r>
            <w:r w:rsidR="009A2F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одный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ТЗ, своб</w:t>
            </w:r>
            <w:r w:rsidR="009A2F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одный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Т4, пролактин, витамин Д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9735B" w:rsidRPr="00FB7178" w:rsidRDefault="0049735B" w:rsidP="00C6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12 000</w:t>
            </w:r>
          </w:p>
        </w:tc>
      </w:tr>
      <w:tr w:rsidR="0049735B" w:rsidRPr="00FB7178" w:rsidTr="00B65D1F">
        <w:trPr>
          <w:trHeight w:val="860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Default="0049735B" w:rsidP="00C6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lastRenderedPageBreak/>
              <w:t>Легкость</w:t>
            </w:r>
          </w:p>
          <w:p w:rsidR="0049735B" w:rsidRPr="00C604B6" w:rsidRDefault="0049735B" w:rsidP="00C6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</w:t>
            </w:r>
            <w:r w:rsidRPr="00C60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онсультация психолога,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эндокринолога + подбор индивидуального меню, мышечное тестирование (подбор индивидуальной мышечной активности), ТТГ, св. Т3, св. Т4, инсулин, кортизол, глюкоза,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ферритин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сывороточное железо,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витами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Д, пролактин, АЛТ, АСТ, ГГТ, ФСГ (жен.), тестостерон + св.тестостерон (муж.), разработка индивидуальной программы лечения для нормализации веса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9735B" w:rsidRDefault="0049735B" w:rsidP="00C6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12 990</w:t>
            </w:r>
          </w:p>
        </w:tc>
      </w:tr>
      <w:tr w:rsidR="00B65D1F" w:rsidRPr="00FB7178" w:rsidTr="00B65D1F">
        <w:trPr>
          <w:trHeight w:val="519"/>
        </w:trPr>
        <w:tc>
          <w:tcPr>
            <w:tcW w:w="89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65D1F" w:rsidRDefault="00B65D1F" w:rsidP="00C6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Врач на связи</w:t>
            </w:r>
          </w:p>
          <w:p w:rsidR="00B65D1F" w:rsidRPr="00B65D1F" w:rsidRDefault="00B65D1F" w:rsidP="002B4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1F">
              <w:rPr>
                <w:rFonts w:ascii="Times New Roman" w:hAnsi="Times New Roman" w:cs="Times New Roman"/>
                <w:sz w:val="20"/>
                <w:szCs w:val="20"/>
              </w:rPr>
              <w:t>7 мини</w:t>
            </w:r>
            <w:r w:rsidR="002B48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5D1F">
              <w:rPr>
                <w:rFonts w:ascii="Times New Roman" w:hAnsi="Times New Roman" w:cs="Times New Roman"/>
                <w:sz w:val="20"/>
                <w:szCs w:val="20"/>
              </w:rPr>
              <w:t>консультаций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1F"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proofErr w:type="spellStart"/>
            <w:r w:rsidRPr="00B65D1F">
              <w:rPr>
                <w:rFonts w:ascii="Times New Roman" w:hAnsi="Times New Roman" w:cs="Times New Roman"/>
                <w:sz w:val="20"/>
                <w:szCs w:val="20"/>
              </w:rPr>
              <w:t>hat’s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spellStart"/>
            <w:r w:rsidRPr="00B65D1F">
              <w:rPr>
                <w:rFonts w:ascii="Times New Roman" w:hAnsi="Times New Roman" w:cs="Times New Roman"/>
                <w:sz w:val="20"/>
                <w:szCs w:val="20"/>
              </w:rPr>
              <w:t>pp</w:t>
            </w:r>
            <w:proofErr w:type="spellEnd"/>
            <w:r w:rsidRPr="00B65D1F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текстовых или аудио сообщений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месяца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65D1F" w:rsidRDefault="00F24190" w:rsidP="00C6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65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500</w:t>
            </w:r>
          </w:p>
        </w:tc>
      </w:tr>
    </w:tbl>
    <w:p w:rsidR="00A35FF7" w:rsidRPr="00710FA2" w:rsidRDefault="00A35FF7" w:rsidP="000B4E5D">
      <w:pPr>
        <w:rPr>
          <w:rFonts w:ascii="Times New Roman" w:hAnsi="Times New Roman" w:cs="Times New Roman"/>
          <w:sz w:val="20"/>
          <w:szCs w:val="20"/>
        </w:rPr>
      </w:pPr>
    </w:p>
    <w:sectPr w:rsidR="00A35FF7" w:rsidRPr="00710FA2" w:rsidSect="009A2F88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E0AC6"/>
    <w:multiLevelType w:val="multilevel"/>
    <w:tmpl w:val="D7B02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1139"/>
    <w:rsid w:val="00004AF4"/>
    <w:rsid w:val="000121E2"/>
    <w:rsid w:val="000150AB"/>
    <w:rsid w:val="000256FA"/>
    <w:rsid w:val="00034739"/>
    <w:rsid w:val="00036ACB"/>
    <w:rsid w:val="000410E3"/>
    <w:rsid w:val="00045D0E"/>
    <w:rsid w:val="00055ED7"/>
    <w:rsid w:val="00076F04"/>
    <w:rsid w:val="000A16F4"/>
    <w:rsid w:val="000B4373"/>
    <w:rsid w:val="000B4E5D"/>
    <w:rsid w:val="000D4DF1"/>
    <w:rsid w:val="000E28D3"/>
    <w:rsid w:val="00123474"/>
    <w:rsid w:val="0012626B"/>
    <w:rsid w:val="00130CB3"/>
    <w:rsid w:val="0013612B"/>
    <w:rsid w:val="0014373A"/>
    <w:rsid w:val="00175CE4"/>
    <w:rsid w:val="00175E12"/>
    <w:rsid w:val="0019041A"/>
    <w:rsid w:val="00194D96"/>
    <w:rsid w:val="00196D0E"/>
    <w:rsid w:val="001B7795"/>
    <w:rsid w:val="001C689A"/>
    <w:rsid w:val="001D67E5"/>
    <w:rsid w:val="001D75C4"/>
    <w:rsid w:val="001E0B7C"/>
    <w:rsid w:val="001E2948"/>
    <w:rsid w:val="00214A3D"/>
    <w:rsid w:val="002341B4"/>
    <w:rsid w:val="002515D1"/>
    <w:rsid w:val="00287A30"/>
    <w:rsid w:val="002B489A"/>
    <w:rsid w:val="002B78D8"/>
    <w:rsid w:val="002C4157"/>
    <w:rsid w:val="002D36E0"/>
    <w:rsid w:val="002D761E"/>
    <w:rsid w:val="002D7E85"/>
    <w:rsid w:val="002F3434"/>
    <w:rsid w:val="0031293E"/>
    <w:rsid w:val="003202E8"/>
    <w:rsid w:val="00320823"/>
    <w:rsid w:val="003219E4"/>
    <w:rsid w:val="0032671B"/>
    <w:rsid w:val="00332AAC"/>
    <w:rsid w:val="00341D67"/>
    <w:rsid w:val="00345261"/>
    <w:rsid w:val="00346072"/>
    <w:rsid w:val="003619C4"/>
    <w:rsid w:val="003B6120"/>
    <w:rsid w:val="003C6895"/>
    <w:rsid w:val="003D0FB4"/>
    <w:rsid w:val="003D38EC"/>
    <w:rsid w:val="003D6154"/>
    <w:rsid w:val="003E71A6"/>
    <w:rsid w:val="0040192D"/>
    <w:rsid w:val="0044405A"/>
    <w:rsid w:val="00447E71"/>
    <w:rsid w:val="004572CE"/>
    <w:rsid w:val="004642A7"/>
    <w:rsid w:val="004746CD"/>
    <w:rsid w:val="00495877"/>
    <w:rsid w:val="00495AEE"/>
    <w:rsid w:val="0049735B"/>
    <w:rsid w:val="004A6A06"/>
    <w:rsid w:val="004B6A31"/>
    <w:rsid w:val="00513495"/>
    <w:rsid w:val="00514943"/>
    <w:rsid w:val="005232C4"/>
    <w:rsid w:val="00530F8D"/>
    <w:rsid w:val="00531139"/>
    <w:rsid w:val="005510F2"/>
    <w:rsid w:val="00566CA6"/>
    <w:rsid w:val="0058000E"/>
    <w:rsid w:val="0058162F"/>
    <w:rsid w:val="00587A4F"/>
    <w:rsid w:val="00595CD3"/>
    <w:rsid w:val="005C1731"/>
    <w:rsid w:val="005D1D78"/>
    <w:rsid w:val="005D5027"/>
    <w:rsid w:val="005F3B01"/>
    <w:rsid w:val="005F4827"/>
    <w:rsid w:val="005F4F9D"/>
    <w:rsid w:val="00612E73"/>
    <w:rsid w:val="00615D9B"/>
    <w:rsid w:val="00622DAB"/>
    <w:rsid w:val="00630396"/>
    <w:rsid w:val="00630A6D"/>
    <w:rsid w:val="00637721"/>
    <w:rsid w:val="006712DC"/>
    <w:rsid w:val="00687306"/>
    <w:rsid w:val="006974AC"/>
    <w:rsid w:val="006A0297"/>
    <w:rsid w:val="006A4FDF"/>
    <w:rsid w:val="006D6302"/>
    <w:rsid w:val="006F6ACC"/>
    <w:rsid w:val="00710FA2"/>
    <w:rsid w:val="007345D5"/>
    <w:rsid w:val="0075429C"/>
    <w:rsid w:val="00760B7E"/>
    <w:rsid w:val="007740F5"/>
    <w:rsid w:val="007745B4"/>
    <w:rsid w:val="00774B1D"/>
    <w:rsid w:val="00787CCB"/>
    <w:rsid w:val="007909A8"/>
    <w:rsid w:val="0079638C"/>
    <w:rsid w:val="007B7AA5"/>
    <w:rsid w:val="007C00C9"/>
    <w:rsid w:val="007C04A7"/>
    <w:rsid w:val="007D665F"/>
    <w:rsid w:val="007E1DA4"/>
    <w:rsid w:val="007E6398"/>
    <w:rsid w:val="007F281A"/>
    <w:rsid w:val="007F691E"/>
    <w:rsid w:val="00820670"/>
    <w:rsid w:val="0083023B"/>
    <w:rsid w:val="00833147"/>
    <w:rsid w:val="00847124"/>
    <w:rsid w:val="008512FE"/>
    <w:rsid w:val="00851880"/>
    <w:rsid w:val="00877C5C"/>
    <w:rsid w:val="00880199"/>
    <w:rsid w:val="00886A09"/>
    <w:rsid w:val="00894568"/>
    <w:rsid w:val="008A0771"/>
    <w:rsid w:val="008D5BAC"/>
    <w:rsid w:val="008D7D35"/>
    <w:rsid w:val="008F6E5F"/>
    <w:rsid w:val="008F7722"/>
    <w:rsid w:val="00927232"/>
    <w:rsid w:val="00934039"/>
    <w:rsid w:val="00935660"/>
    <w:rsid w:val="009424A4"/>
    <w:rsid w:val="009427FE"/>
    <w:rsid w:val="009476ED"/>
    <w:rsid w:val="009522C9"/>
    <w:rsid w:val="00953832"/>
    <w:rsid w:val="00954457"/>
    <w:rsid w:val="0095546F"/>
    <w:rsid w:val="00967556"/>
    <w:rsid w:val="0097097F"/>
    <w:rsid w:val="009816F2"/>
    <w:rsid w:val="00985F08"/>
    <w:rsid w:val="00997B98"/>
    <w:rsid w:val="009A2F88"/>
    <w:rsid w:val="009A45A5"/>
    <w:rsid w:val="009B730D"/>
    <w:rsid w:val="009C6A6C"/>
    <w:rsid w:val="009E5B1D"/>
    <w:rsid w:val="009E64FA"/>
    <w:rsid w:val="009F0A4F"/>
    <w:rsid w:val="009F0BBB"/>
    <w:rsid w:val="00A00DD3"/>
    <w:rsid w:val="00A34A67"/>
    <w:rsid w:val="00A35FF7"/>
    <w:rsid w:val="00A465EC"/>
    <w:rsid w:val="00A4779D"/>
    <w:rsid w:val="00A534B4"/>
    <w:rsid w:val="00A54EF2"/>
    <w:rsid w:val="00A632F0"/>
    <w:rsid w:val="00A6767E"/>
    <w:rsid w:val="00A753E6"/>
    <w:rsid w:val="00A919BD"/>
    <w:rsid w:val="00A96EF2"/>
    <w:rsid w:val="00AD212D"/>
    <w:rsid w:val="00AD310E"/>
    <w:rsid w:val="00B0266C"/>
    <w:rsid w:val="00B14F58"/>
    <w:rsid w:val="00B24109"/>
    <w:rsid w:val="00B27463"/>
    <w:rsid w:val="00B32CD2"/>
    <w:rsid w:val="00B35BCF"/>
    <w:rsid w:val="00B35DA8"/>
    <w:rsid w:val="00B55C70"/>
    <w:rsid w:val="00B65D1F"/>
    <w:rsid w:val="00B956E3"/>
    <w:rsid w:val="00BA7068"/>
    <w:rsid w:val="00BB0373"/>
    <w:rsid w:val="00BC24B0"/>
    <w:rsid w:val="00BD3D0F"/>
    <w:rsid w:val="00BD5A08"/>
    <w:rsid w:val="00BE19D3"/>
    <w:rsid w:val="00BF1EFB"/>
    <w:rsid w:val="00BF4DFE"/>
    <w:rsid w:val="00C0286E"/>
    <w:rsid w:val="00C26EE3"/>
    <w:rsid w:val="00C277CC"/>
    <w:rsid w:val="00C310BC"/>
    <w:rsid w:val="00C352CB"/>
    <w:rsid w:val="00C604B6"/>
    <w:rsid w:val="00C65216"/>
    <w:rsid w:val="00C82B73"/>
    <w:rsid w:val="00CA20D3"/>
    <w:rsid w:val="00CB1526"/>
    <w:rsid w:val="00CB788D"/>
    <w:rsid w:val="00CC6E45"/>
    <w:rsid w:val="00CD1C97"/>
    <w:rsid w:val="00CE611C"/>
    <w:rsid w:val="00CF2F80"/>
    <w:rsid w:val="00CF365D"/>
    <w:rsid w:val="00CF5B46"/>
    <w:rsid w:val="00D00261"/>
    <w:rsid w:val="00D03E87"/>
    <w:rsid w:val="00D34345"/>
    <w:rsid w:val="00D52E9E"/>
    <w:rsid w:val="00D63443"/>
    <w:rsid w:val="00D6646D"/>
    <w:rsid w:val="00DC0B40"/>
    <w:rsid w:val="00DD18B8"/>
    <w:rsid w:val="00DE2E63"/>
    <w:rsid w:val="00DF6638"/>
    <w:rsid w:val="00E22339"/>
    <w:rsid w:val="00E26BA9"/>
    <w:rsid w:val="00E3231B"/>
    <w:rsid w:val="00E4226A"/>
    <w:rsid w:val="00E61127"/>
    <w:rsid w:val="00E91AC0"/>
    <w:rsid w:val="00E97EC9"/>
    <w:rsid w:val="00EB2070"/>
    <w:rsid w:val="00EB711A"/>
    <w:rsid w:val="00EC6541"/>
    <w:rsid w:val="00ED268A"/>
    <w:rsid w:val="00EE4617"/>
    <w:rsid w:val="00F04DA9"/>
    <w:rsid w:val="00F17A6D"/>
    <w:rsid w:val="00F24190"/>
    <w:rsid w:val="00F53769"/>
    <w:rsid w:val="00F56D54"/>
    <w:rsid w:val="00F84DF6"/>
    <w:rsid w:val="00F91596"/>
    <w:rsid w:val="00F92FFF"/>
    <w:rsid w:val="00FB7178"/>
    <w:rsid w:val="00FC4304"/>
    <w:rsid w:val="00FD5162"/>
    <w:rsid w:val="00FE6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234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2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2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2021-06-02T09:42:00Z</cp:lastPrinted>
  <dcterms:created xsi:type="dcterms:W3CDTF">2022-04-02T09:06:00Z</dcterms:created>
  <dcterms:modified xsi:type="dcterms:W3CDTF">2023-01-16T06:45:00Z</dcterms:modified>
</cp:coreProperties>
</file>